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9D35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3C2B3662" wp14:editId="60D231DB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7ACF79BE" wp14:editId="047E7067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01AAD4FF" wp14:editId="11B9E93F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CE866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106C6B59" w14:textId="77777777" w:rsidR="003655EE" w:rsidRPr="0012765D" w:rsidRDefault="003655EE" w:rsidP="00B16BC9">
      <w:pPr>
        <w:rPr>
          <w:sz w:val="10"/>
          <w:szCs w:val="10"/>
        </w:rPr>
      </w:pPr>
    </w:p>
    <w:p w14:paraId="2A5EE417" w14:textId="77777777" w:rsidR="00B16BC9" w:rsidRDefault="00E927D4" w:rsidP="00B16BC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C89E" wp14:editId="3E5E1EC1">
                <wp:simplePos x="0" y="0"/>
                <wp:positionH relativeFrom="column">
                  <wp:posOffset>1397468</wp:posOffset>
                </wp:positionH>
                <wp:positionV relativeFrom="paragraph">
                  <wp:posOffset>92308</wp:posOffset>
                </wp:positionV>
                <wp:extent cx="1564005" cy="465221"/>
                <wp:effectExtent l="0" t="0" r="0" b="508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3EDD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04568BC4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73C8BC3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5C89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" fillcolor="white [3201]" stroked="f" strokeweight=".5pt">
                <v:textbox>
                  <w:txbxContent>
                    <w:p w14:paraId="65763EDD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04568BC4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73C8BC3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EA549" wp14:editId="01A7ACD4">
                <wp:simplePos x="0" y="0"/>
                <wp:positionH relativeFrom="column">
                  <wp:posOffset>2961372</wp:posOffset>
                </wp:positionH>
                <wp:positionV relativeFrom="paragraph">
                  <wp:posOffset>894080</wp:posOffset>
                </wp:positionV>
                <wp:extent cx="1358532" cy="625475"/>
                <wp:effectExtent l="0" t="0" r="63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2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7B721" w14:textId="3C7AC37C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Tel.: 0961-924833 </w:t>
                            </w:r>
                          </w:p>
                          <w:p w14:paraId="020943FC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881C99A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61FF57B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A549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" fillcolor="white [3201]" stroked="f" strokeweight=".5pt">
                <v:textbox>
                  <w:txbxContent>
                    <w:p w14:paraId="4B07B721" w14:textId="3C7AC37C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Tel.: 0961-924833 </w:t>
                      </w:r>
                    </w:p>
                    <w:p w14:paraId="020943FC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881C99A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61FF57B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D23D5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DE330" wp14:editId="7C215551">
                <wp:simplePos x="0" y="0"/>
                <wp:positionH relativeFrom="column">
                  <wp:posOffset>1397033</wp:posOffset>
                </wp:positionH>
                <wp:positionV relativeFrom="paragraph">
                  <wp:posOffset>557597</wp:posOffset>
                </wp:positionV>
                <wp:extent cx="1564005" cy="280737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8EE0D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7514543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3DADB54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E330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gUMA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" fillcolor="white [3201]" stroked="f" strokeweight=".5pt">
                <v:textbox>
                  <w:txbxContent>
                    <w:p w14:paraId="3178EE0D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7514543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3DADB54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30890" wp14:editId="2BFC4F69">
                <wp:simplePos x="0" y="0"/>
                <wp:positionH relativeFrom="column">
                  <wp:posOffset>1396365</wp:posOffset>
                </wp:positionH>
                <wp:positionV relativeFrom="paragraph">
                  <wp:posOffset>841910</wp:posOffset>
                </wp:positionV>
                <wp:extent cx="1491615" cy="625642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F4FB7" w14:textId="25BF0A3A" w:rsidR="0012765D" w:rsidRPr="0012765D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F7593A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5411DF8B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CB9BCF3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0890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UO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" fillcolor="white [3201]" stroked="f" strokeweight=".5pt">
                <v:textbox>
                  <w:txbxContent>
                    <w:p w14:paraId="0A2F4FB7" w14:textId="25BF0A3A" w:rsidR="0012765D" w:rsidRPr="0012765D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F7593A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5411DF8B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CB9BCF3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337C" wp14:editId="6FE6C255">
                <wp:simplePos x="0" y="0"/>
                <wp:positionH relativeFrom="column">
                  <wp:posOffset>4541219</wp:posOffset>
                </wp:positionH>
                <wp:positionV relativeFrom="paragraph">
                  <wp:posOffset>88265</wp:posOffset>
                </wp:positionV>
                <wp:extent cx="1628140" cy="601579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96473" w14:textId="03FD19C1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196F71B6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337C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" fillcolor="white [3201]" stroked="f" strokeweight=".5pt">
                <v:textbox>
                  <w:txbxContent>
                    <w:p w14:paraId="6D596473" w14:textId="03FD19C1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196F71B6" w14:textId="77777777" w:rsidR="003655EE" w:rsidRDefault="003655EE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A301E" wp14:editId="3BD49E7A">
                <wp:simplePos x="0" y="0"/>
                <wp:positionH relativeFrom="column">
                  <wp:posOffset>4541252</wp:posOffset>
                </wp:positionH>
                <wp:positionV relativeFrom="paragraph">
                  <wp:posOffset>882249</wp:posOffset>
                </wp:positionV>
                <wp:extent cx="1628274" cy="641450"/>
                <wp:effectExtent l="0" t="0" r="0" b="63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74" cy="6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ABFD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278FFB7A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301E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" fillcolor="white [3201]" stroked="f" strokeweight=".5pt">
                <v:textbox>
                  <w:txbxContent>
                    <w:p w14:paraId="77E1ABFD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278FFB7A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09546" wp14:editId="6AFB7EEF">
                <wp:simplePos x="0" y="0"/>
                <wp:positionH relativeFrom="column">
                  <wp:posOffset>2961573</wp:posOffset>
                </wp:positionH>
                <wp:positionV relativeFrom="paragraph">
                  <wp:posOffset>88766</wp:posOffset>
                </wp:positionV>
                <wp:extent cx="1579880" cy="625642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CB56A" w14:textId="43A6E71B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4C1E57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18087628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7A99D6C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108F73F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09546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pcLwIAAFs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" fillcolor="white [3201]" stroked="f" strokeweight=".5pt">
                <v:textbox>
                  <w:txbxContent>
                    <w:p w14:paraId="343CB56A" w14:textId="43A6E71B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4C1E57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18087628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7A99D6C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108F73F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4D41953A" wp14:editId="6806BC64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0706" w14:textId="77777777" w:rsidR="00A47313" w:rsidRDefault="003655EE" w:rsidP="00B16BC9">
      <w:r>
        <w:t>________________________________________________________________________________</w:t>
      </w:r>
    </w:p>
    <w:p w14:paraId="46571B4A" w14:textId="77777777" w:rsidR="00A47313" w:rsidRPr="00A47313" w:rsidRDefault="00A47313" w:rsidP="00A47313"/>
    <w:p w14:paraId="54531048" w14:textId="77777777" w:rsidR="004D25EB" w:rsidRPr="004D25EB" w:rsidRDefault="004D25EB" w:rsidP="004D25EB">
      <w:pPr>
        <w:ind w:left="6372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>Sig. _________________</w:t>
      </w:r>
    </w:p>
    <w:p w14:paraId="11A4780B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  <w:t xml:space="preserve">_____________________ </w:t>
      </w:r>
    </w:p>
    <w:p w14:paraId="6D9E0853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  <w:t>_____________________</w:t>
      </w:r>
    </w:p>
    <w:p w14:paraId="62B2392F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6A48A29A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7F92E8AD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 xml:space="preserve">Oggetto: </w:t>
      </w:r>
      <w:r w:rsidRPr="004D25EB">
        <w:rPr>
          <w:rFonts w:ascii="Times New Roman" w:eastAsia="Times New Roman" w:hAnsi="Times New Roman" w:cs="Times New Roman"/>
          <w:b/>
          <w:lang w:eastAsia="it-IT"/>
        </w:rPr>
        <w:t>Comunicazione</w:t>
      </w:r>
    </w:p>
    <w:p w14:paraId="41F522EB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D25EB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3EAB9369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74305AD" w14:textId="77777777" w:rsidR="004D25EB" w:rsidRPr="004D25EB" w:rsidRDefault="004D25EB" w:rsidP="004D25EB">
      <w:pPr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D25EB">
        <w:rPr>
          <w:rFonts w:ascii="Times New Roman" w:eastAsia="Times New Roman" w:hAnsi="Times New Roman" w:cs="Times New Roman"/>
          <w:b/>
          <w:lang w:eastAsia="it-IT"/>
        </w:rPr>
        <w:t xml:space="preserve">Alunno/a___________________________________ classe_____________  </w:t>
      </w:r>
    </w:p>
    <w:p w14:paraId="413D9238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102FD33D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15C78B74" w14:textId="4CAA4429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 xml:space="preserve">Si comunica che il Consiglio della classe_______ in sede di scrutinio finale, </w:t>
      </w:r>
      <w:proofErr w:type="gramStart"/>
      <w:r w:rsidR="00155A20">
        <w:rPr>
          <w:rFonts w:ascii="Times New Roman" w:eastAsia="Times New Roman" w:hAnsi="Times New Roman" w:cs="Times New Roman"/>
          <w:lang w:eastAsia="it-IT"/>
        </w:rPr>
        <w:t xml:space="preserve">ha </w:t>
      </w:r>
      <w:r w:rsidRPr="004D25EB">
        <w:rPr>
          <w:rFonts w:ascii="Times New Roman" w:eastAsia="Times New Roman" w:hAnsi="Times New Roman" w:cs="Times New Roman"/>
          <w:lang w:eastAsia="it-IT"/>
        </w:rPr>
        <w:t xml:space="preserve"> rilevato</w:t>
      </w:r>
      <w:proofErr w:type="gramEnd"/>
      <w:r w:rsidRPr="004D25EB">
        <w:rPr>
          <w:rFonts w:ascii="Times New Roman" w:eastAsia="Times New Roman" w:hAnsi="Times New Roman" w:cs="Times New Roman"/>
          <w:lang w:eastAsia="it-IT"/>
        </w:rPr>
        <w:t xml:space="preserve"> la presenza di una insufficienza non grave in ___________________,</w:t>
      </w:r>
      <w:r w:rsidR="004C1E57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20">
        <w:rPr>
          <w:rFonts w:ascii="Times New Roman" w:eastAsia="Times New Roman" w:hAnsi="Times New Roman" w:cs="Times New Roman"/>
          <w:lang w:eastAsia="it-IT"/>
        </w:rPr>
        <w:t>insufficienza che,</w:t>
      </w:r>
      <w:r w:rsidRPr="004D25EB">
        <w:rPr>
          <w:rFonts w:ascii="Times New Roman" w:eastAsia="Times New Roman" w:hAnsi="Times New Roman" w:cs="Times New Roman"/>
          <w:lang w:eastAsia="it-IT"/>
        </w:rPr>
        <w:t xml:space="preserve"> tenuto conto del giudizio analitico espresso dal Docente della disciplina, in considerazione</w:t>
      </w:r>
      <w:r w:rsidR="00155A20">
        <w:rPr>
          <w:rFonts w:ascii="Times New Roman" w:eastAsia="Times New Roman" w:hAnsi="Times New Roman" w:cs="Times New Roman"/>
          <w:lang w:eastAsia="it-IT"/>
        </w:rPr>
        <w:t xml:space="preserve"> delle</w:t>
      </w:r>
      <w:r w:rsidRPr="004D25EB">
        <w:rPr>
          <w:rFonts w:ascii="Times New Roman" w:eastAsia="Times New Roman" w:hAnsi="Times New Roman" w:cs="Times New Roman"/>
          <w:lang w:eastAsia="it-IT"/>
        </w:rPr>
        <w:t xml:space="preserve"> incertezze ancora presenti nella preparazione</w:t>
      </w:r>
      <w:r w:rsidR="00155A20">
        <w:rPr>
          <w:rFonts w:ascii="Times New Roman" w:eastAsia="Times New Roman" w:hAnsi="Times New Roman" w:cs="Times New Roman"/>
          <w:lang w:eastAsia="it-IT"/>
        </w:rPr>
        <w:t>,</w:t>
      </w:r>
      <w:r w:rsidRPr="004D25EB">
        <w:rPr>
          <w:rFonts w:ascii="Times New Roman" w:eastAsia="Times New Roman" w:hAnsi="Times New Roman" w:cs="Times New Roman"/>
          <w:lang w:eastAsia="it-IT"/>
        </w:rPr>
        <w:t xml:space="preserve"> possono essere sanate con uno studio autonomo durante il periodo estivo. </w:t>
      </w:r>
    </w:p>
    <w:p w14:paraId="233D8EC6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 xml:space="preserve">Occorre, tuttavia, che lo stesso si dedichi ad una generale revisione del programma svolto in modo da sanare del tutto le incertezze e da poter affrontare l’anno successivo con un livello di conoscenze e competenze adeguato. </w:t>
      </w:r>
    </w:p>
    <w:p w14:paraId="0B9B0D29" w14:textId="69D8BBF9" w:rsid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3AB03D1D" w14:textId="16254C77" w:rsid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2FF33D49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56549F75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077622E0" w14:textId="7947B428" w:rsidR="004D25EB" w:rsidRPr="004D25EB" w:rsidRDefault="004D25EB" w:rsidP="004D25EB">
      <w:pPr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="00F7593A">
        <w:rPr>
          <w:rFonts w:ascii="Times New Roman" w:eastAsia="Times New Roman" w:hAnsi="Times New Roman" w:cs="Times New Roman"/>
          <w:b/>
          <w:lang w:eastAsia="it-IT"/>
        </w:rPr>
        <w:t xml:space="preserve">     </w:t>
      </w:r>
      <w:r w:rsidR="00F7593A" w:rsidRPr="004D25EB">
        <w:rPr>
          <w:rFonts w:ascii="Times New Roman" w:eastAsia="Times New Roman" w:hAnsi="Times New Roman" w:cs="Times New Roman"/>
          <w:b/>
          <w:lang w:eastAsia="it-IT"/>
        </w:rPr>
        <w:t xml:space="preserve">IL DIRIGENTE SCOLASTICO </w:t>
      </w:r>
    </w:p>
    <w:p w14:paraId="5A2496E8" w14:textId="74CD57D7" w:rsidR="004D25EB" w:rsidRPr="004D25EB" w:rsidRDefault="004D25EB" w:rsidP="004D25EB">
      <w:pPr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="00F7593A">
        <w:rPr>
          <w:rFonts w:ascii="Times New Roman" w:eastAsia="Times New Roman" w:hAnsi="Times New Roman" w:cs="Times New Roman"/>
          <w:b/>
          <w:lang w:eastAsia="it-IT"/>
        </w:rPr>
        <w:t>PROF.SSA GIOVANNA MOSCATO</w:t>
      </w:r>
    </w:p>
    <w:p w14:paraId="48BE3093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42122F9" w14:textId="77777777" w:rsidR="00B51B01" w:rsidRDefault="00B51B01" w:rsidP="00B51B01">
      <w:pPr>
        <w:spacing w:line="360" w:lineRule="auto"/>
        <w:jc w:val="both"/>
      </w:pPr>
    </w:p>
    <w:p w14:paraId="7AA1B13A" w14:textId="77777777" w:rsidR="00D004B7" w:rsidRDefault="00B51B01" w:rsidP="00E16F63">
      <w:pPr>
        <w:spacing w:line="360" w:lineRule="auto"/>
        <w:jc w:val="both"/>
      </w:pPr>
      <w:r>
        <w:tab/>
      </w:r>
      <w:r>
        <w:tab/>
      </w:r>
      <w:r>
        <w:tab/>
      </w:r>
    </w:p>
    <w:p w14:paraId="628EED36" w14:textId="77777777" w:rsidR="00D004B7" w:rsidRDefault="00D004B7" w:rsidP="00E16F63">
      <w:pPr>
        <w:spacing w:line="360" w:lineRule="auto"/>
        <w:jc w:val="both"/>
      </w:pPr>
    </w:p>
    <w:p w14:paraId="4A31FF56" w14:textId="77777777" w:rsidR="00D004B7" w:rsidRDefault="00D004B7" w:rsidP="00E16F63">
      <w:pPr>
        <w:spacing w:line="360" w:lineRule="auto"/>
        <w:jc w:val="both"/>
      </w:pPr>
    </w:p>
    <w:p w14:paraId="46478B6A" w14:textId="202F1B2B" w:rsidR="006E2F78" w:rsidRPr="006E2F78" w:rsidRDefault="00B51B01" w:rsidP="00E16F63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</w:p>
    <w:p w14:paraId="41BC3CFF" w14:textId="21973A66" w:rsidR="00BE02FC" w:rsidRDefault="00BE02FC" w:rsidP="00373E8A">
      <w:r>
        <w:tab/>
      </w:r>
      <w:r>
        <w:tab/>
      </w:r>
      <w:r>
        <w:tab/>
      </w:r>
      <w:r>
        <w:tab/>
      </w:r>
      <w:r>
        <w:tab/>
      </w:r>
    </w:p>
    <w:p w14:paraId="6D7CD428" w14:textId="77777777" w:rsidR="006E2F78" w:rsidRDefault="006E2F78" w:rsidP="00B51B01">
      <w:pPr>
        <w:spacing w:line="360" w:lineRule="auto"/>
        <w:jc w:val="both"/>
      </w:pPr>
    </w:p>
    <w:p w14:paraId="5FBEF789" w14:textId="77777777" w:rsidR="004A780B" w:rsidRDefault="004A780B" w:rsidP="00B51B01">
      <w:pPr>
        <w:spacing w:line="360" w:lineRule="auto"/>
        <w:jc w:val="both"/>
      </w:pPr>
      <w:r>
        <w:tab/>
      </w:r>
      <w:r>
        <w:tab/>
      </w:r>
      <w:r>
        <w:tab/>
      </w:r>
    </w:p>
    <w:sectPr w:rsidR="004A780B" w:rsidSect="00D23D5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ABF"/>
    <w:multiLevelType w:val="hybridMultilevel"/>
    <w:tmpl w:val="5B7E56C2"/>
    <w:lvl w:ilvl="0" w:tplc="369A07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7021">
    <w:abstractNumId w:val="1"/>
  </w:num>
  <w:num w:numId="2" w16cid:durableId="26314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9"/>
    <w:rsid w:val="000B71B4"/>
    <w:rsid w:val="000D735A"/>
    <w:rsid w:val="0012765D"/>
    <w:rsid w:val="00155A20"/>
    <w:rsid w:val="001C6FF3"/>
    <w:rsid w:val="00352787"/>
    <w:rsid w:val="003655EE"/>
    <w:rsid w:val="00373E8A"/>
    <w:rsid w:val="00383F17"/>
    <w:rsid w:val="00394E76"/>
    <w:rsid w:val="004A780B"/>
    <w:rsid w:val="004C1E57"/>
    <w:rsid w:val="004D25EB"/>
    <w:rsid w:val="00580E6B"/>
    <w:rsid w:val="006E2F78"/>
    <w:rsid w:val="00841226"/>
    <w:rsid w:val="00877BEE"/>
    <w:rsid w:val="008817F2"/>
    <w:rsid w:val="008E32CA"/>
    <w:rsid w:val="009E32F1"/>
    <w:rsid w:val="00A47313"/>
    <w:rsid w:val="00A81F5B"/>
    <w:rsid w:val="00B16BC9"/>
    <w:rsid w:val="00B51B01"/>
    <w:rsid w:val="00BE02FC"/>
    <w:rsid w:val="00CC4061"/>
    <w:rsid w:val="00D004B7"/>
    <w:rsid w:val="00D23D5F"/>
    <w:rsid w:val="00D60019"/>
    <w:rsid w:val="00D852B6"/>
    <w:rsid w:val="00DB6F5C"/>
    <w:rsid w:val="00E16F63"/>
    <w:rsid w:val="00E927D4"/>
    <w:rsid w:val="00F723FB"/>
    <w:rsid w:val="00F7593A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71C"/>
  <w15:chartTrackingRefBased/>
  <w15:docId w15:val="{4E0E125E-6F9D-9646-97F5-E6FBC8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406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4061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C406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4D25EB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</cp:lastModifiedBy>
  <cp:revision>5</cp:revision>
  <cp:lastPrinted>2020-10-09T07:31:00Z</cp:lastPrinted>
  <dcterms:created xsi:type="dcterms:W3CDTF">2021-05-28T07:07:00Z</dcterms:created>
  <dcterms:modified xsi:type="dcterms:W3CDTF">2023-06-06T10:25:00Z</dcterms:modified>
</cp:coreProperties>
</file>